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6732E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D70F5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Bamberg County - All Collisions</w:t>
            </w:r>
          </w:p>
        </w:tc>
      </w:tr>
      <w:tr w:rsidR="00000000" w14:paraId="3509E6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C5242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725CD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DBDA7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859FD8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F5ED64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4FB6F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2AF2A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7ABD11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81A38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6AED7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62511B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070F2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398787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112B4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B5DF1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D4EB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109D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E3244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42B0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22DCC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7D354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123</w:t>
            </w:r>
          </w:p>
        </w:tc>
      </w:tr>
      <w:tr w:rsidR="00000000" w14:paraId="69D7B6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207E5D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9C9D5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4CC74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5E33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6B329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81854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1EEB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90F0F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7872C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</w:tr>
      <w:tr w:rsidR="00000000" w14:paraId="3587B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906C66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9B4C8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D4088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58C87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0F3C6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8CCD4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AAF2E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676C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77230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28171B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FF205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4674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3A26B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EC2F3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C510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1D8A0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42A0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0BE91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3FAD05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373080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EB32B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7C25E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5F77D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44C94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A9F43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EC8A7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972E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A59F1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2951B5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63B9B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CAB9A0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E4017F3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E3A38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05ABF1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A2090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42230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1,012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4654D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32077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D5512A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454</w:t>
            </w:r>
          </w:p>
        </w:tc>
      </w:tr>
    </w:tbl>
    <w:p w14:paraId="65D154D0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2AAF9FBB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2E8F9F8D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9ADBF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E8BD2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Bamberg County - All Collisions</w:t>
            </w:r>
          </w:p>
        </w:tc>
      </w:tr>
      <w:tr w:rsidR="00000000" w14:paraId="1CD1AF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86A0B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87C86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345D15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19A43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C5195F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0F299A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FD06E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6FF0CC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9E356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15ABDA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6ECF3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0F748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F61DD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767AA8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78BDC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15E5D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1E714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1ED44F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56CB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B08134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980F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B5F5E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A754C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373008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310BAE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9C60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5021F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233C59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6BA1D5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3221F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D0D7A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EEE9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43585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371B55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4C6A8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C5E6C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3378F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B5AF8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00000" w14:paraId="017441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B8C863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EC490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BB04F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BB172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29141F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89C7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681D9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38A0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C12675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000000" w14:paraId="3E376D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D94CA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41B1C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DA8B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74F09C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14102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7F7FB1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52AE8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FE230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92569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</w:tr>
      <w:tr w:rsidR="00000000" w14:paraId="0D54B4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549624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0CEE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E360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4CAA62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</w:tr>
      <w:tr w:rsidR="00000000" w14:paraId="7BC24B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B001E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0281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7F904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CE4F3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6671A0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DECD98" w14:textId="77777777" w:rsidR="00000000" w:rsidRDefault="00BB0CF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229A4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4683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9F1EEA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3A8E65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0169AB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E39756E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5AE3D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2E371B8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454</w:t>
            </w:r>
          </w:p>
        </w:tc>
      </w:tr>
    </w:tbl>
    <w:p w14:paraId="03DF82C8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0A8D978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58ABADE1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5E957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D3A700C" w14:textId="77777777" w:rsidR="00000000" w:rsidRDefault="00BB0CF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3E1B118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453CF4B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6C7944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E44478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>Bamberg County - Speed Related Collisions</w:t>
            </w:r>
          </w:p>
        </w:tc>
      </w:tr>
      <w:tr w:rsidR="00000000" w14:paraId="1F6337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34E5D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25EA3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49E9F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A2517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01B67A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63E7B3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1BCB82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F1D9B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3AB6D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865E0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4D31F2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C8A8E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16CE2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AE11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F8D6D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5C5A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C6B3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F9E4C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C9E72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B4B21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219CD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</w:tr>
      <w:tr w:rsidR="00000000" w14:paraId="210676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190D5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9E476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6C07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B1907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FFB77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2D22D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EAC8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4DC51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8F85A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172072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DFD58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1CE56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99380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6F9F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B09D5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13BA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9FA6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792D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C8102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3DD8EF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E0D2A7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FE22A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83BC7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E2786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2BAD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36FB1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4B562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5FEB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79DB2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4A02C0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65683C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C9E83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9E3D3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E6067F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3FEE4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A658F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B05B17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36D40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A31FA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</w:tr>
      <w:tr w:rsidR="00000000" w14:paraId="2C6B09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6AA9471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0DA07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AD116B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62755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3CE0F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8FA425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990AA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3AF2D4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382650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145</w:t>
            </w:r>
          </w:p>
        </w:tc>
      </w:tr>
    </w:tbl>
    <w:p w14:paraId="2146F817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AA83EF5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6384041C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0FCC8B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A9E8E7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Bamberg County - Speed Related Collisions</w:t>
            </w:r>
          </w:p>
        </w:tc>
      </w:tr>
      <w:tr w:rsidR="00000000" w14:paraId="12498A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51C1B2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23D1C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A5E645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E17BB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83D65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5C2F8D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3D0244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0D3E3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F378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81945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E26B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60DCC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01A58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152F5F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DBF9A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C53C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86FB8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6BEB5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62AF2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4C88E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3ECF5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A5420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EE3D9E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8722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A7BBA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970C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49475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42603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14F19E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FD8AD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885FE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D31E5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3EF2B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6A519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366BE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955B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09833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FFC21A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1FCE67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7F425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BDFC8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8E36D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D9ACF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06BAC1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66D5C0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22FE9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8CD60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FB536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290CD4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393C1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82A1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4233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18449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62665A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A15BF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313E5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1767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9B35A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55444A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04801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6F52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89CA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0DD22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B40C6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EC39DE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4DA2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E2089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6FB35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62CAE23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1D8C7A" w14:textId="77777777" w:rsidR="00000000" w:rsidRDefault="00BB0CF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A31E9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9E49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227AB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4E66A2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5493F3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BC8773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A52D2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C129A0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145</w:t>
            </w:r>
          </w:p>
        </w:tc>
      </w:tr>
    </w:tbl>
    <w:p w14:paraId="52717454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6588A0B7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458A8364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0EFEA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6DDF7748" w14:textId="77777777" w:rsidR="00000000" w:rsidRDefault="00BB0CF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F10D9F2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448620AF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8D332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8A0B882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Bamberg County - Speed Related Collisions</w:t>
            </w:r>
          </w:p>
        </w:tc>
      </w:tr>
      <w:tr w:rsidR="00000000" w14:paraId="527DD0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940CDA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1EDA8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B2833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6015A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2C084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C47613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96A573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FA1EFE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0A11B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BA7F0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0A8A3C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636A81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B1C58E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F48C4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DB6B31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01931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875688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379DD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FB0288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40FF65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2A24A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F175C6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FEE1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09ECFC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96388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0332B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BE502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14E92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41CEA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20422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1EEAD5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823D27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4DADB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0D3B6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C27D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8266D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B0DF6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676AE2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40C869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B04144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C4A6F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5523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86F68E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797B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3493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BD0D7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60B9539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0D662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813C75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F947B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422BC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9720F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2D8F7E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AC288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F9B65F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7A35A9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6F059C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8C3764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D35A7B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7097D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7CC92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E3E892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218EA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6A023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27E3F39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3B647D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6E172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13B02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59848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3F4B3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B35AB6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FDD5F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05C05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CAFB2A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4F46F8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389ECB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30912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3CB8D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8B003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952DF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10C4E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5EB4E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7D4EB37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A0506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0C904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EC894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35C29B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1B903A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1CF1ED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1E04A1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8768F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D1A07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C2689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3D18D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1AB4D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9757F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15A43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B49F93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FEAC35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55C7E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1E2280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D825C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A88FA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15A6A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A81C1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4B08C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9DAE3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532271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0134BE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543BA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00303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2C0F3B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51251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A0901A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69242A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413133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AD456E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F16D1E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0980748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1435CD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9A24A1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A7C12D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EAF66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FCA24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E9EF6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B92476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A972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815B7B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80394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20831F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D53203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07C3D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EFB04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4A194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4B8032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25D7A2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67252B8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BC666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5E8D38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25C7F5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18E69A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F77E9D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6536D9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A1385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FC2C3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D38168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85644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71078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4F811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F1843B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EAC70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E33C6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92015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4ADF2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45F554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5F213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95852E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22F18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97B9C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BE08E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0E69354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2EB69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C1ED29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5818C5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578BCA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658DB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9EB8A9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C30DC8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893C3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0D8495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82B1B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E8F09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7634CF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345365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DBC645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52175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56290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70521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60971A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59E9E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6F6C1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C93273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0CEC5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690210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D810C9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CD8C9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98825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CCD75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86CE92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38ABB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A20A10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0BD69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74F1D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722F7C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8985C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DF263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CA323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F6770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941F13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D0579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2B84CB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80EEE2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9078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081AA9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795A3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5B14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56EF332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8A661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57C458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1E2470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482B5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6971B7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05898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7A166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7BB1C4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038B12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9EFF09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4EDB42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044492E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EB1ADA" w14:textId="77777777" w:rsidR="00000000" w:rsidRDefault="00BB0CF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4721AA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7448A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1461B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F6BAD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6BD8B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06617A3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7A5874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181AED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C574E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227D7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34E76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9DF65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01447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ACA50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D43096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FCC9FC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</w:t>
            </w:r>
          </w:p>
        </w:tc>
      </w:tr>
    </w:tbl>
    <w:p w14:paraId="5C11C31C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076E256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368948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BD5DCE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Bamberg County - Motor Vehicle Collisions - at least One Occupant Unrestrained</w:t>
            </w:r>
          </w:p>
        </w:tc>
      </w:tr>
      <w:tr w:rsidR="00000000" w14:paraId="74F246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A430D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C1A1C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D93F8A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0B5E23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B4853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4676706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E8208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34C29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09B6AE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B51E4F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58A91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5CDDC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B6160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78F85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DC18F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7861C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54E884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8EDF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7EDB2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AB262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2EFE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1AF71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4246E3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07D5B9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9ED3C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2E59C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6BF6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5A589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05883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25D56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87BB54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2A532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46CD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8F2E2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A1F5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C0A3E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000000" w14:paraId="53BEBE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758D9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84A9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430AF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08FD9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5BC30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413C9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224600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79F3D8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308DFCE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67EA14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FEDB0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26073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BEEC69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</w:t>
            </w:r>
          </w:p>
        </w:tc>
      </w:tr>
    </w:tbl>
    <w:p w14:paraId="727CC118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708B5C6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643230BD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20AAF2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484AB42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Bamberg County - Motor Vehicle Collisions</w:t>
            </w:r>
          </w:p>
        </w:tc>
      </w:tr>
      <w:tr w:rsidR="00000000" w14:paraId="3E44E1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2D69E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80CA4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39BB8C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36755F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07068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092D8A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8EC74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7EC5C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E6DEA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D791D4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24A3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E5A51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FAB13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4E910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6D786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7028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39B10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48BF8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15958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22A3CE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F2BCC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1C95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4D598F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E1361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9D5A63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A16EB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0575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C372A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82729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8C0D8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093F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6A52D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8F8B43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A99510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61ADD5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568BD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405BB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0AC7A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D93A4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C5E503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EF86C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1215E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DDF1D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56925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214CD3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8D1BB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6BEB0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245F5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D9D95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D45ED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480D9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3D3FE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C86A2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CBE55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79DA47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B7964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0E173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9E3E0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43A04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D88562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1EF5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7EEC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20A3D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4CB108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BE744F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0C54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1C1E2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BEEDA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2D8140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68DDE" w14:textId="77777777" w:rsidR="00000000" w:rsidRDefault="00BB0CF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D604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278F4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E66EC3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8BA48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29E74EC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F853C8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B2F58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481F5A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32</w:t>
            </w:r>
          </w:p>
        </w:tc>
      </w:tr>
    </w:tbl>
    <w:p w14:paraId="3D77B856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4E781D3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06C598A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7DE08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47B3CD76" w14:textId="77777777" w:rsidR="00000000" w:rsidRDefault="00BB0CF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C084202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3D93A7D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34B729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A5BFA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Bamberg County - DUI (Alcohol or Drug) Involved</w:t>
            </w:r>
          </w:p>
        </w:tc>
      </w:tr>
      <w:tr w:rsidR="00000000" w14:paraId="6C01A1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C9F67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CC21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AEDC6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49BE9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20C38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F8E50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77547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EF930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E81F73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0B69B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FE2D99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13A3A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D2D4EB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F09D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89DF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032E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2D36D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9D79B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2863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F3E30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59E88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2BED3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457C8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38729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90EA0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E692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4E4D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D017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7E5D3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CAF42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105489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E9AC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68403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3655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13D44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C3BCF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58F1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F887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E3745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F39E3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08EDE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66792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9C8CB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18EB3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03694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EB992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5F091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ED943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5C1DC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EE673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FB0E7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00000" w14:paraId="1CE759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7B51F5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03D3A8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DBC1F4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AC731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86E87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453930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AFC1ED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AF729E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CD0936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3C1993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25F5BC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50DAA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E20293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889B88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7958C8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4FB18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5B06E0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238FF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658148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</w:tr>
    </w:tbl>
    <w:p w14:paraId="3C3CA8BC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7E220B36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7B150B6D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321E82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1645BB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Bamberg County - DUI (Alcohol or Drug) Involved</w:t>
            </w:r>
          </w:p>
        </w:tc>
      </w:tr>
      <w:tr w:rsidR="00000000" w14:paraId="0E1028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7A68B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48835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CDC251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52AD58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8308C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5F38D36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B7D13D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86E833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650C5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2DAA6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FAF9C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4D419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D98F0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7E8E4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AB3011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5FC88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9CC06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8E15D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81FA9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A30954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99BF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0C19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19EE76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D694D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BBC8E7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714F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C39C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9125E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F922A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C324F2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6D311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0ABF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D1616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31F73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7701F2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266A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79B27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BF90B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0E18E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CB660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3D4AD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6C8B9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3330B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3047EF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1B84BF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C0562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B5C39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1CBB3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8091B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A98754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98CA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5625D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4F7231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146463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65F73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CA5BA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2A67D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DD787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80AC2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3B84EF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7BB8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915FA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0EE24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0E856C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E722A0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282F3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A90C3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4606F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7C32E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AE83B3" w14:textId="77777777" w:rsidR="00000000" w:rsidRDefault="00BB0CF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FF37F4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1261E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241F791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0D737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5E34545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E55A6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CA28A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586D64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35</w:t>
            </w:r>
          </w:p>
        </w:tc>
      </w:tr>
    </w:tbl>
    <w:p w14:paraId="2B768EC4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7E4FCF30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56CC6A69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58267F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B1B0F4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Bamberg County - DUI Involved</w:t>
            </w:r>
          </w:p>
        </w:tc>
      </w:tr>
      <w:tr w:rsidR="00000000" w14:paraId="7E96FB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EB729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C9888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144846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229BFE0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BE9C8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588892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02F61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6A77E1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5251D7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56C8D8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7E8F72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5C70A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C97BA7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9726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C7F21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9EB65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69196B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E95AA9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47E0A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82700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0FFAE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AFAAE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42AEC5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786A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3541E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2F271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99AE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0C64E9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8829D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B00C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1A28B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1478F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D9ADD1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EE095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E8FCF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3E3A1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0216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6A2009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5BF36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95934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3F007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42C6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F2500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DB495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96E5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2BC4D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6E959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4815D8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7AE7F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2E40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92919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44FE21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20394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43014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951DE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9967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5AF6F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1D0BD" w14:textId="77777777" w:rsidR="00000000" w:rsidRDefault="00BB0CF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91C485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2CDE55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5A4FAD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125D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660B7A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736E7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62C14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619D6AA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</w:tr>
    </w:tbl>
    <w:p w14:paraId="2E91D60C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2BCD4F12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998"/>
      </w:tblGrid>
      <w:tr w:rsidR="00000000" w14:paraId="248E3A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04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5F2EA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Bamberg County - DUI (Alcohol or Drug) Involved Collisions</w:t>
            </w:r>
          </w:p>
        </w:tc>
      </w:tr>
      <w:tr w:rsidR="00000000" w14:paraId="0CCF39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70AF7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109432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61E2A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540A59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C1E5193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2C50A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1E6E0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F70FE0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128711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D60D2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76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2C24969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3E524B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AD5807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F1702F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D8E82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4F5C7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B9B067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553D6C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C63581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1A36AB3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70CCF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75D65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506E28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2D322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4EAE01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A3698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137EE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F9877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ACDDFB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8418E5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70999D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C1FF1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63F42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D99DA4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5891E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E2A4F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DF3AD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5E25E1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BE352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FDCF6E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0BA18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40878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89CAE9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DE3DC6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B690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493D4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8C0EA2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513343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CDAB8F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F3B539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03462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A77F7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D1D9B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9A010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260EE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D17B2C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1EE3E2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BCE94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20D96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F415C3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7BD0D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E07DC0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904E5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1AEF2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55427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30B01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6B2689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B2309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FEA3A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D97AF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4E1C4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9FE0D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81FE3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402307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384F1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3A00E8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41960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256AE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82EA0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58B44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0A1A2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E9A5A1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27F950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601778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1B208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87EAB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45756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B4FBD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2DDBF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5B83E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CE0A06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076FEB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257FE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7C1F90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7D3DE6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60828C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12255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D2ECDD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79CD35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6520E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AC056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4DE9A0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D816FB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F680B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B4A4C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21436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237E3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AED05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7C505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022B0E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3634E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CF8C7A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4CE72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4CC44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1263A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0850C2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3006E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8520A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A43BAD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039634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C2A047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C8B90B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3CB7C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62C5E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54DFCE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EB7A7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C6F38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279BEB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6B987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62E0D9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58A63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EE885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0F0659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7532E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82FCAB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8000A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05A504E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0C13B9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16F69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3BEBD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7D3184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583E9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65903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5AE07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61A4B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8FA0EB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1633B9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30739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2911C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89C446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DFA05D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BE760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C1ABA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E1F9D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C3B338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735A0F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9C514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BA714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99531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14809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957997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668F2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48F1B05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0C63B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31E368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773FF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F9D99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D1CB16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CD62C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52466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963B16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99FAB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E34FD3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000000" w14:paraId="2BCDE2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2D96F8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05B46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E7E86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8CBAEC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FCEFB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A84639F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3EE8A3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139A724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A658B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6E7B3D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7A848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3B7083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358051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2C72ED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5D143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3DD9D0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7DD2872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3A2AC8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AA71D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D9AE2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FB8F06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BAAA62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CB42EBC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71A7C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3D7F9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853993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543D311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8FBD7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921F0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4BC302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290D46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31A479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7F981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9FB686E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0CE1F9EA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</w:tr>
      <w:tr w:rsidR="00000000" w14:paraId="2B4F910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912A34" w14:textId="77777777" w:rsidR="00000000" w:rsidRDefault="00BB0CF0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0CE77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192451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92E79B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1CBF748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DA540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AD78130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884020D" w14:textId="77777777" w:rsidR="00000000" w:rsidRDefault="00BB0CF0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5A85A5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7C81E1" w14:textId="77777777" w:rsidR="00000000" w:rsidRDefault="00BB0CF0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8F6CA2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64738C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5AE1E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A99DF3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1541E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8F388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F7870A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</w:tr>
      <w:tr w:rsidR="00000000" w14:paraId="6FA0F6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42392D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3C5962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1E31A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63CBA0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A87B1F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C3E9D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EF8A8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0A2C65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</w:tr>
    </w:tbl>
    <w:p w14:paraId="0D145AAF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60E7A63E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3237BC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1E17AF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Bamberg County - Top Primary Contributing Factor</w:t>
            </w:r>
          </w:p>
        </w:tc>
      </w:tr>
      <w:tr w:rsidR="00000000" w14:paraId="0ADC26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4A9252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086615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AC6D70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352F5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65963E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43F031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6263A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259</w:t>
            </w:r>
          </w:p>
        </w:tc>
      </w:tr>
      <w:tr w:rsidR="00000000" w14:paraId="49AC22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F275C3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39C992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</w:tr>
      <w:tr w:rsidR="00000000" w14:paraId="33314B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22882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C8ECC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154</w:t>
            </w:r>
          </w:p>
        </w:tc>
      </w:tr>
      <w:tr w:rsidR="00000000" w14:paraId="371F9C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46923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6B2096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</w:tr>
      <w:tr w:rsidR="00000000" w14:paraId="521328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BAD377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44F523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000000" w14:paraId="19EFE9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115295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99FF9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00000" w14:paraId="06E257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E08771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B8C81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</w:tr>
      <w:tr w:rsidR="00000000" w14:paraId="679C5C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4F4E22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1752F1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000000" w14:paraId="6B4621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A0D6F9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Ran Off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63F8A1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51F3F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C731894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Made an Improper Turn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82DB2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</w:tbl>
    <w:p w14:paraId="5AD28435" w14:textId="77777777" w:rsidR="00000000" w:rsidRDefault="00BB0CF0">
      <w:pPr>
        <w:adjustRightInd w:val="0"/>
        <w:rPr>
          <w:color w:val="000000"/>
        </w:rPr>
      </w:pPr>
    </w:p>
    <w:p w14:paraId="5926C623" w14:textId="77777777" w:rsidR="00000000" w:rsidRDefault="00BB0CF0">
      <w:pPr>
        <w:adjustRightInd w:val="0"/>
        <w:rPr>
          <w:color w:val="000000"/>
        </w:rPr>
      </w:pPr>
    </w:p>
    <w:p w14:paraId="3F8C013C" w14:textId="77777777" w:rsidR="00000000" w:rsidRDefault="00BB0CF0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30072A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9183070" w14:textId="77777777" w:rsidR="00000000" w:rsidRDefault="00BB0CF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1DE80E21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A72CF2B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197061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8293E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Bamberg County - Pedestrian and Pedalcyclist Involved</w:t>
            </w:r>
          </w:p>
        </w:tc>
      </w:tr>
      <w:tr w:rsidR="00000000" w14:paraId="53097D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5B424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EF3DD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2FA29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7C6F7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4CDEDF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2E272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A176A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52FE2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ECEB3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707AC8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C72109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D11C2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790380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8844E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73D7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8E9E6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5FC5E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3761A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AAAC9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AD1EE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86BD1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EC140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C8E9D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7EDA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C530F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F3E23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99C0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3F97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26D95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6C167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0A616B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B8336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E8F85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34C5D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97CCB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952DA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04F06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6801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EDF8C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EE4F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534B7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DC3252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BE5DEE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2643EF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0904CF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0A62FF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84BCC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A3C71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D65F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3E5175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C7D857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130AC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273F3D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5EAC28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FF2DF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93647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C81F17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01A898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51B409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8A7378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77C9FC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1ECA0D9A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4878A150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56D16822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75BDA6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A94B3A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Bamberg County - Pedestrian and Pedalcyclist Involved</w:t>
            </w:r>
          </w:p>
        </w:tc>
      </w:tr>
      <w:tr w:rsidR="00000000" w14:paraId="4FFEE5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B1EDDD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1E267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0A6965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598992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5A15A0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06885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A9DED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AD647B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619017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BF03AC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FC939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B69A8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52764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60C7D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D7D56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E46A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8A2D3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F4A28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46943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A6EC3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88017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DD94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E761DF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0F920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538333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DD18F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3829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86946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3387A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3F428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A508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8085D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9B5C8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57214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C85449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5648F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9FA6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84836F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2D7DE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4B93D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933EE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E1644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8D01C3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877EB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8455C6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DB68D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2E19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A6437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EAF27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406DD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816D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6105A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23BA4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33E87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9927EB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9D4C0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7A3A2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15B7F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3D2CA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D65420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60ED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519D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CC1F2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4D396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C061DB" w14:textId="77777777" w:rsidR="00000000" w:rsidRDefault="00BB0CF0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76F46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A4E0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9E0817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036E9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FAF03" w14:textId="77777777" w:rsidR="00000000" w:rsidRDefault="00BB0CF0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59D478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38B2EC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34CB7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BBA12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6C2A8C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1A90FA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DCA6EDB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A0BA4B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6C52C726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EAEDB84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55282135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3A7B2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7F8EC850" w14:textId="77777777" w:rsidR="00000000" w:rsidRDefault="00BB0CF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3649D76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75F9B48B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44BEC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90424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Bamberg Cou</w:t>
            </w:r>
            <w:r>
              <w:rPr>
                <w:b/>
                <w:bCs/>
                <w:color w:val="000000"/>
              </w:rPr>
              <w:t>nty - Pedestrian and Pedalcyclist Involved</w:t>
            </w:r>
          </w:p>
        </w:tc>
      </w:tr>
      <w:tr w:rsidR="00000000" w14:paraId="5C41B2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FB20A4B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6E8FE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7A9D4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DF0321C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BF5868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1AF478E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C58C7C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F55982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77AD36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3CDA6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9400A0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CEA6E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765339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US-601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639C8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79CE2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E75F0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6535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26D28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7037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CF38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1843B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4BD8B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A35507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01EA5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892FE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E9DC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F6FF3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A9650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95A71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39011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4EC9FD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CC593F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90DF10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S-167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A5EF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AA618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6C678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CCD76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703BB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FEF9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8837D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D3433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EBD1A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9D9DF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B81EE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5293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8A81B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9F0A7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07D6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B77E8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EF8E3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1ED42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A2BA6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C0E7F9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01EB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805F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A7FC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47FB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4261C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A6D47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31C05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C545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34C985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A53EFD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6E668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FEAD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C0EA8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F1641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9A225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246F3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ABA3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B569CC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F9D7F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14D3A7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08834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A25F2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28C21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9E5C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E1212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C23D9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1DB4A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806956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07496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44CB3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6F332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09A3D3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DEB4E3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CE3D2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C24EE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F1A7A9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B9D922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CBC5EB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79F8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C51735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B18141C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C8576E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CEE7F6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A58967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9527BC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B221FAE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7261B85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BFA97D4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</w:tr>
    </w:tbl>
    <w:p w14:paraId="6E7F7C4B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2BD04135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6F6260BF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BE576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267F11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Bamberg County - Pedestrian and Pedalcyclist Involved</w:t>
            </w:r>
          </w:p>
        </w:tc>
      </w:tr>
      <w:tr w:rsidR="00000000" w14:paraId="6CFA80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CFD503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792120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12566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789237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321ECEA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8A8355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DD21C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66C914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3CFE07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9EA0C63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2EA147F" w14:textId="77777777" w:rsidR="00000000" w:rsidRDefault="00BB0CF0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785FA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E8E2F0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S-12@S-100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56BE39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CC4A8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54E5C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FEF17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2E9C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E646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FDB08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327A2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4BAE44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D489D3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S-26@S-296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B8237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36695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7352B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3A28B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384787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1CBA1E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CF3F5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FC7B66D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5D193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93023B" w14:textId="77777777" w:rsidR="00000000" w:rsidRDefault="00BB0CF0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SC-64@S-466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97862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1C379F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8E9770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54AB3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9E6E6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BF80B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47ACD1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BD9A34" w14:textId="77777777" w:rsidR="00000000" w:rsidRDefault="00BB0CF0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AE1E3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0C1B8E" w14:textId="77777777" w:rsidR="00000000" w:rsidRDefault="00BB0CF0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US-78@S-153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89EDBA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71DBEC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EE765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CFCE80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320946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9A972D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CA65D87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55F0F7D" w14:textId="77777777" w:rsidR="00000000" w:rsidRDefault="00BB0CF0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217AC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6D750C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D43F123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286A0AF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1CF32AA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4D77C79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9CF0A3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6C6EAA5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824848D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BFDC912" w14:textId="77777777" w:rsidR="00000000" w:rsidRDefault="00BB0CF0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</w:tr>
    </w:tbl>
    <w:p w14:paraId="713059F1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66F76FFB" w14:textId="77777777" w:rsidR="00000000" w:rsidRDefault="00BB0CF0">
      <w:pPr>
        <w:adjustRightInd w:val="0"/>
        <w:rPr>
          <w:b/>
          <w:bCs/>
          <w:i/>
          <w:iCs/>
          <w:color w:val="000000"/>
        </w:rPr>
      </w:pPr>
    </w:p>
    <w:p w14:paraId="3D8FCCB8" w14:textId="77777777" w:rsidR="00000000" w:rsidRDefault="00BB0CF0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2E417D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0AD9532" w14:textId="77777777" w:rsidR="00000000" w:rsidRDefault="00BB0CF0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217E2505" w14:textId="77777777" w:rsidR="00000000" w:rsidRDefault="00BB0CF0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3E693" w14:textId="77777777" w:rsidR="00000000" w:rsidRDefault="00BB0CF0">
      <w:r>
        <w:separator/>
      </w:r>
    </w:p>
  </w:endnote>
  <w:endnote w:type="continuationSeparator" w:id="0">
    <w:p w14:paraId="6AB75C75" w14:textId="77777777" w:rsidR="00000000" w:rsidRDefault="00BB0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AFFE6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266DF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480CF9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A89AC1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54AD4F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9CD3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28FB7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892508D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AF303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445161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78749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E041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EDBFB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22FBBC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83C73B6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808C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03866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7630BB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61B59C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CBA8E5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EF15E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A08C48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EAE914A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F8E1B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6890F6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5ADBF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7CFA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476F13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361C4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B42E52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A11C6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CD625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78C2CD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9A316B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6EBF06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088F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CD5FD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1F109F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09AA6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E321F7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34FD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3CBFD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EFA940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1FC6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98486F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45463B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F824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A40247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72549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8FB525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1313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5857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178BBB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E9B166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302F7F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E821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0ED28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692E2AD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2B8B9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AF4A0E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3E6F8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614FE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A4076A9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6EDC37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770452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BB33A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CBC132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776720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EC7B1A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38093F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4C5DB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867EB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374BE8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37F39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D3E653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5051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BB1930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75324A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1375D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623926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0E207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9425F0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EBEF25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84BBE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4410F8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C46C9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CE5BF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574622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95B61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F9AC7E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915CC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7908F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0615A3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A4C6B9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591A22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1685A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7D16D1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6D292C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C69591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5267EB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5B0F0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49905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D1A23A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D56954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1344561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B90D" w14:textId="77777777" w:rsidR="00000000" w:rsidRDefault="00BB0CF0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1A84D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02E8C3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79107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BD2D20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5EF0E0" w14:textId="77777777" w:rsidR="00000000" w:rsidRDefault="00BB0CF0">
      <w:r>
        <w:separator/>
      </w:r>
    </w:p>
  </w:footnote>
  <w:footnote w:type="continuationSeparator" w:id="0">
    <w:p w14:paraId="0F0BA88C" w14:textId="77777777" w:rsidR="00000000" w:rsidRDefault="00BB0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130D8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46002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EB9F2C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0304046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4808F3D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C29DD53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1BD3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6DDB33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7B28EB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2AAA3E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230F16B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60262004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DA9F5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8D8B6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8DE00B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354C9DD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CE8AD48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74F1BBD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08336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97DB2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C6B198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28C04D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AC027B6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45EA6CB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5FA1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E4220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497397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620193E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BF9320B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1930E4E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29B13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85691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740E55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0C7C56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C2AAEAE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190A82CF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91F75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0170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688CBDB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3D0CA8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73BD2A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710CD4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A66F69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44AC024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4E6BC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DB0F04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F47171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2D836A8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7FE2FFA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259B902C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D1EE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07D3B5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0EC9E2E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35E317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F59DF93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64035811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7BE2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196B2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9E56D16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632936E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4F3821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3F2D4CDC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0BE4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3A73F1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88E433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517550C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22CF30F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CA8C354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D244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12A6B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DF78CE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22B8663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370A009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7363555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8DB7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B3A864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46B27E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64C2969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F3E5153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181937D1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97153" w14:textId="25AE96CF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27B070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5D405E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 TRAFFIC COLLISION STATISTICS</w:t>
          </w:r>
        </w:p>
      </w:tc>
    </w:tr>
    <w:tr w:rsidR="00000000" w14:paraId="6949C15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C8755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53A918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D8A74A1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91A3868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1863" w14:textId="5F9FB4AF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F195B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CB44617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</w:t>
          </w:r>
        </w:p>
      </w:tc>
    </w:tr>
    <w:tr w:rsidR="00000000" w14:paraId="417137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10900D2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2F665BD5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C0F0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0C14BF1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3569811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BAMBERG COUNTY</w:t>
          </w:r>
        </w:p>
      </w:tc>
    </w:tr>
    <w:tr w:rsidR="00000000" w14:paraId="7AF5FBC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2F27818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9C99B19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6B7C5" w14:textId="1298F36F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F2FFF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54C41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E5963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6538D1C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63FC1CB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C2B40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55172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740E4B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CD0FF2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E653C8F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8DA819E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2771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CAB43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3AF3E4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76CA1F2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495EE5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31907B6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15786" w14:textId="24001E5A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BD526B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D77CA2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6941399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3A5E51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64B52D7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4F2A1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CB2A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FCC982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240328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29C1F7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283B5554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DB225" w14:textId="77777777" w:rsidR="00000000" w:rsidRDefault="00BB0CF0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171CF7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517E9D2" w14:textId="77777777" w:rsidR="00000000" w:rsidRDefault="00BB0CF0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12E122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631E314" w14:textId="77777777" w:rsidR="00000000" w:rsidRDefault="00BB0CF0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1FA1BFB" w14:textId="77777777" w:rsidR="00000000" w:rsidRDefault="00BB0CF0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CF0"/>
    <w:rsid w:val="00BB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A7D769"/>
  <w14:defaultImageDpi w14:val="0"/>
  <w15:docId w15:val="{B12E59A3-6236-4812-A4C5-8AAD3F7F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1270</Words>
  <Characters>7243</Characters>
  <Application>Microsoft Office Word</Application>
  <DocSecurity>0</DocSecurity>
  <Lines>60</Lines>
  <Paragraphs>16</Paragraphs>
  <ScaleCrop>false</ScaleCrop>
  <Company/>
  <LinksUpToDate>false</LinksUpToDate>
  <CharactersWithSpaces>8497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2026-02-06T18:35:00Z</dcterms:created>
  <dcterms:modified xsi:type="dcterms:W3CDTF">2026-02-06T18:35:00Z</dcterms:modified>
</cp:coreProperties>
</file>